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12C9DE9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794911">
                    <w:rPr>
                      <w:b/>
                      <w:bCs/>
                    </w:rPr>
                    <w:t>0</w:t>
                  </w:r>
                  <w:r w:rsidR="00204F31">
                    <w:rPr>
                      <w:b/>
                      <w:bCs/>
                    </w:rPr>
                    <w:t>3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22984BDC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794911">
                    <w:rPr>
                      <w:b/>
                      <w:bCs/>
                    </w:rPr>
                    <w:t>0</w:t>
                  </w:r>
                  <w:r w:rsidR="00204F31">
                    <w:rPr>
                      <w:b/>
                      <w:bCs/>
                    </w:rPr>
                    <w:t>3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44ABF2C8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2D13F1">
                    <w:rPr>
                      <w:b/>
                      <w:bCs/>
                    </w:rPr>
                    <w:t>Безякина</w:t>
                  </w:r>
                  <w:proofErr w:type="spellEnd"/>
                  <w:r w:rsidR="002D13F1">
                    <w:rPr>
                      <w:b/>
                      <w:bCs/>
                    </w:rPr>
                    <w:t xml:space="preserve">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4EA8A691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204F31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3B82F785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2D13F1">
                    <w:rPr>
                      <w:b/>
                      <w:bCs/>
                    </w:rPr>
                    <w:t>Чихуахуа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2C9276E7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2D13F1">
                    <w:rPr>
                      <w:b/>
                      <w:bCs/>
                    </w:rPr>
                    <w:t>7</w:t>
                  </w:r>
                  <w:proofErr w:type="gramEnd"/>
                  <w:r w:rsidR="00305454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46EED124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2D13F1">
                    <w:rPr>
                      <w:b/>
                      <w:bCs/>
                    </w:rPr>
                    <w:t xml:space="preserve">Микки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4D4C02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2D13F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329B77A7" w:rsidR="005E0519" w:rsidRPr="007C4CC3" w:rsidRDefault="00204F31" w:rsidP="00C363E5">
            <w:pPr>
              <w:pStyle w:val="TableContents"/>
              <w:jc w:val="center"/>
            </w:pPr>
            <w:r>
              <w:t>140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67A44B98" w:rsidR="0063683A" w:rsidRPr="00153A5A" w:rsidRDefault="00204F31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2D16CB9D" w:rsidR="0063683A" w:rsidRPr="007C4CC3" w:rsidRDefault="00204F31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6DF3F331" w:rsidR="00265E9F" w:rsidRPr="00153A5A" w:rsidRDefault="00204F31" w:rsidP="00B91229">
            <w:pPr>
              <w:pStyle w:val="TableContents"/>
              <w:jc w:val="center"/>
            </w:pPr>
            <w:r>
              <w:t>1,10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305F0D9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04F31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237C1" w14:textId="77777777" w:rsidR="00475D57" w:rsidRDefault="00475D57">
      <w:r>
        <w:separator/>
      </w:r>
    </w:p>
  </w:endnote>
  <w:endnote w:type="continuationSeparator" w:id="0">
    <w:p w14:paraId="5F2B5917" w14:textId="77777777" w:rsidR="00475D57" w:rsidRDefault="0047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AE39D" w14:textId="77777777" w:rsidR="00475D57" w:rsidRDefault="00475D57">
      <w:r>
        <w:separator/>
      </w:r>
    </w:p>
  </w:footnote>
  <w:footnote w:type="continuationSeparator" w:id="0">
    <w:p w14:paraId="530E0E07" w14:textId="77777777" w:rsidR="00475D57" w:rsidRDefault="00475D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4556E"/>
    <w:rsid w:val="00254F82"/>
    <w:rsid w:val="00265E9F"/>
    <w:rsid w:val="00281164"/>
    <w:rsid w:val="0029728E"/>
    <w:rsid w:val="002D13F1"/>
    <w:rsid w:val="00305454"/>
    <w:rsid w:val="0034263C"/>
    <w:rsid w:val="00364897"/>
    <w:rsid w:val="00381410"/>
    <w:rsid w:val="00387022"/>
    <w:rsid w:val="0038782F"/>
    <w:rsid w:val="003E4C06"/>
    <w:rsid w:val="00475D57"/>
    <w:rsid w:val="00496FAE"/>
    <w:rsid w:val="004B769F"/>
    <w:rsid w:val="00514C23"/>
    <w:rsid w:val="00516271"/>
    <w:rsid w:val="00555A66"/>
    <w:rsid w:val="0056219B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635A9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2023-12-23T09:09:00Z</cp:lastPrinted>
  <dcterms:created xsi:type="dcterms:W3CDTF">2024-01-03T17:13:00Z</dcterms:created>
  <dcterms:modified xsi:type="dcterms:W3CDTF">2024-01-03T17:13:00Z</dcterms:modified>
  <dc:language>en-US</dc:language>
</cp:coreProperties>
</file>