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A7A2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A7A2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F15D8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33937">
                          <w:t>14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33937">
                          <w:t>14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796272" w:rsidP="00E33937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33937">
                          <w:t>Мозговая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E3393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33937">
                          <w:rPr>
                            <w:b/>
                            <w:bCs/>
                          </w:rPr>
                          <w:t>Плишкина</w:t>
                        </w:r>
                        <w:proofErr w:type="spellEnd"/>
                        <w:r w:rsidR="00E33937">
                          <w:rPr>
                            <w:b/>
                            <w:bCs/>
                          </w:rPr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CD111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1110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0F15D8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1110">
                          <w:t>3</w:t>
                        </w:r>
                        <w:r w:rsidR="00E33937">
                          <w:t xml:space="preserve"> год</w:t>
                        </w:r>
                        <w:r w:rsidR="00CD1110">
                          <w:t>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CD111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D1110">
                          <w:t>Эльхана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3393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F15D8">
                          <w:t>Сам</w:t>
                        </w:r>
                        <w:r w:rsidR="00CD1110">
                          <w:t>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CD111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D1110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1110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1110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111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1110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96272">
        <w:t xml:space="preserve"> </w:t>
      </w:r>
      <w:proofErr w:type="spellStart"/>
      <w:r w:rsidR="00E33937">
        <w:rPr>
          <w:b/>
          <w:bCs/>
        </w:rPr>
        <w:t>Плишкина</w:t>
      </w:r>
      <w:proofErr w:type="spellEnd"/>
      <w:r w:rsidR="00E33937">
        <w:rPr>
          <w:b/>
          <w:bCs/>
        </w:rPr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1312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A28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A4F68"/>
    <w:rsid w:val="005C5CB1"/>
    <w:rsid w:val="005D053A"/>
    <w:rsid w:val="005D2B2A"/>
    <w:rsid w:val="005D3ED5"/>
    <w:rsid w:val="005D4403"/>
    <w:rsid w:val="005E1D7D"/>
    <w:rsid w:val="005F5BE3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6272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BA8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0AF9"/>
    <w:rsid w:val="00C418E3"/>
    <w:rsid w:val="00C76187"/>
    <w:rsid w:val="00C82E98"/>
    <w:rsid w:val="00CA1956"/>
    <w:rsid w:val="00CB3D83"/>
    <w:rsid w:val="00CC0A1A"/>
    <w:rsid w:val="00CC0E69"/>
    <w:rsid w:val="00CD1110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3937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349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2023-10-14T12:18:00Z</cp:lastPrinted>
  <dcterms:created xsi:type="dcterms:W3CDTF">2023-10-14T12:18:00Z</dcterms:created>
  <dcterms:modified xsi:type="dcterms:W3CDTF">2023-10-14T12:18:00Z</dcterms:modified>
</cp:coreProperties>
</file>