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75D1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75D1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357E8">
                    <w:rPr>
                      <w:b/>
                      <w:bCs/>
                    </w:rPr>
                    <w:t>13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5357E8">
                    <w:rPr>
                      <w:b/>
                      <w:bCs/>
                    </w:rPr>
                    <w:t>13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357E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357E8">
                    <w:rPr>
                      <w:b/>
                      <w:bCs/>
                    </w:rPr>
                    <w:t>Заврин А.В.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47492E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357E8">
                    <w:rPr>
                      <w:b/>
                      <w:bCs/>
                    </w:rPr>
                    <w:t>Метис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5357E8">
                    <w:rPr>
                      <w:b/>
                      <w:bCs/>
                    </w:rPr>
                    <w:t>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357E8">
                    <w:rPr>
                      <w:b/>
                      <w:bCs/>
                    </w:rPr>
                    <w:t xml:space="preserve">Люся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357E8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543A56">
              <w:t>5</w:t>
            </w:r>
            <w:r w:rsidR="0047492E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43A56" w:rsidP="00513125">
            <w:pPr>
              <w:pStyle w:val="TableContents"/>
              <w:jc w:val="center"/>
            </w:pPr>
            <w:r>
              <w:t>4,</w:t>
            </w:r>
            <w:r w:rsidR="0047492E">
              <w:t>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5357E8">
              <w:t>2</w:t>
            </w:r>
            <w:r w:rsidR="0047492E">
              <w:t>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5357E8">
              <w:t>2</w:t>
            </w:r>
            <w:r w:rsidR="0047492E">
              <w:t>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5357E8">
        <w:t xml:space="preserve"> </w:t>
      </w:r>
      <w:r w:rsidR="0047492E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2EC" w:rsidRDefault="005952EC">
      <w:r>
        <w:separator/>
      </w:r>
    </w:p>
  </w:endnote>
  <w:endnote w:type="continuationSeparator" w:id="1">
    <w:p w:rsidR="005952EC" w:rsidRDefault="00595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2EC" w:rsidRDefault="005952EC">
      <w:r>
        <w:separator/>
      </w:r>
    </w:p>
  </w:footnote>
  <w:footnote w:type="continuationSeparator" w:id="1">
    <w:p w:rsidR="005952EC" w:rsidRDefault="005952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447EA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B623D"/>
    <w:rsid w:val="003C1784"/>
    <w:rsid w:val="003C7B5C"/>
    <w:rsid w:val="003E556F"/>
    <w:rsid w:val="00424F4F"/>
    <w:rsid w:val="004254C1"/>
    <w:rsid w:val="00466BE4"/>
    <w:rsid w:val="0047492E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357E8"/>
    <w:rsid w:val="00543A56"/>
    <w:rsid w:val="00563F94"/>
    <w:rsid w:val="00566647"/>
    <w:rsid w:val="005818F8"/>
    <w:rsid w:val="005870F3"/>
    <w:rsid w:val="005952EC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B2E1A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54BB7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75D1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4BD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2023-10-13T15:21:00Z</dcterms:created>
  <dcterms:modified xsi:type="dcterms:W3CDTF">2023-10-13T15:21:00Z</dcterms:modified>
  <dc:language>en-US</dc:language>
</cp:coreProperties>
</file>