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B5558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D4B9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D4B9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9471B">
                          <w:t>09.10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9471B">
                          <w:t>09.10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CD6C8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D6C8C">
                          <w:t>Канаева</w:t>
                        </w:r>
                        <w:proofErr w:type="spellEnd"/>
                        <w:r w:rsidR="00CD6C8C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9471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9471B">
                          <w:t>Смольянинова</w:t>
                        </w:r>
                        <w:proofErr w:type="spellEnd"/>
                        <w:r w:rsidR="0019471B">
                          <w:t xml:space="preserve"> М.И</w:t>
                        </w:r>
                        <w:r w:rsidR="00CD6C8C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6C8C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9471B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F5B1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9471B">
                          <w:t>Сиджей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9471B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9471B">
              <w:rPr>
                <w:sz w:val="20"/>
                <w:szCs w:val="20"/>
              </w:rPr>
              <w:t>3,70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9471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471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9471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9471B"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9471B"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9471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471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9471B"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9471B"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9471B"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9471B"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19471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98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9471B">
              <w:rPr>
                <w:sz w:val="20"/>
                <w:szCs w:val="20"/>
              </w:rPr>
              <w:t>186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19471B">
        <w:t>Смольянинова</w:t>
      </w:r>
      <w:proofErr w:type="spellEnd"/>
      <w:r w:rsidR="0019471B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471B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306B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B1760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4B92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370B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40F7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348C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1D74"/>
    <w:rsid w:val="00BD71EA"/>
    <w:rsid w:val="00BE652B"/>
    <w:rsid w:val="00BF6D50"/>
    <w:rsid w:val="00C012F1"/>
    <w:rsid w:val="00C04984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B5558"/>
    <w:rsid w:val="00CC0A1A"/>
    <w:rsid w:val="00CC0E69"/>
    <w:rsid w:val="00CD12AC"/>
    <w:rsid w:val="00CD6C8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C76AB"/>
    <w:rsid w:val="00DE3560"/>
    <w:rsid w:val="00DE4F73"/>
    <w:rsid w:val="00DE7218"/>
    <w:rsid w:val="00DF0568"/>
    <w:rsid w:val="00DF1BDF"/>
    <w:rsid w:val="00DF30D0"/>
    <w:rsid w:val="00DF449A"/>
    <w:rsid w:val="00DF5B1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0D7D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0A45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2023-09-20T17:52:00Z</cp:lastPrinted>
  <dcterms:created xsi:type="dcterms:W3CDTF">2023-10-09T09:28:00Z</dcterms:created>
  <dcterms:modified xsi:type="dcterms:W3CDTF">2023-10-09T09:28:00Z</dcterms:modified>
</cp:coreProperties>
</file>