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05F6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05F6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21F55">
                          <w:t>11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21F55">
                          <w:t>11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107">
                          <w:t>Косман</w:t>
                        </w:r>
                        <w:proofErr w:type="spellEnd"/>
                        <w:r w:rsidR="005C3107">
                          <w:t xml:space="preserve">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74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C3107">
                          <w:t>Карыпова</w:t>
                        </w:r>
                        <w:proofErr w:type="spellEnd"/>
                        <w:r w:rsidR="005C3107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107">
                          <w:t>Мишка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21F55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21F5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21F5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F5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F5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F5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F5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D5ABC">
        <w:t>Карыпова</w:t>
      </w:r>
      <w:proofErr w:type="spellEnd"/>
      <w:r w:rsidR="00FD5ABC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9617E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C3107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4856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AF6ABA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05F68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3380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21F55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145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2023-08-11T06:44:00Z</dcterms:created>
  <dcterms:modified xsi:type="dcterms:W3CDTF">2023-08-11T06:44:00Z</dcterms:modified>
</cp:coreProperties>
</file>