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04B2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04B2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571DC0">
                    <w:rPr>
                      <w:b/>
                      <w:bCs/>
                    </w:rPr>
                    <w:t xml:space="preserve">              27</w:t>
                  </w:r>
                  <w:r w:rsidR="00D12526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71DC0">
                    <w:rPr>
                      <w:b/>
                      <w:bCs/>
                    </w:rPr>
                    <w:t xml:space="preserve">    27</w:t>
                  </w:r>
                  <w:r w:rsidR="00D12526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571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571DC0">
                    <w:rPr>
                      <w:b/>
                      <w:bCs/>
                    </w:rPr>
                    <w:t>Низова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571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71DC0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71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E7245">
                    <w:rPr>
                      <w:b/>
                      <w:bCs/>
                    </w:rPr>
                    <w:t xml:space="preserve">  </w:t>
                  </w:r>
                  <w:r w:rsidR="00571DC0">
                    <w:rPr>
                      <w:b/>
                      <w:bCs/>
                    </w:rPr>
                    <w:t xml:space="preserve">Кавалер кинг чарльз спаниель 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571DC0">
                    <w:rPr>
                      <w:b/>
                      <w:bCs/>
                    </w:rPr>
                    <w:t xml:space="preserve"> 6</w:t>
                  </w:r>
                  <w:r w:rsidR="00D12526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571DC0">
                    <w:rPr>
                      <w:b/>
                      <w:bCs/>
                    </w:rPr>
                    <w:t>Майя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7E7245">
                    <w:rPr>
                      <w:b/>
                      <w:bCs/>
                    </w:rPr>
                    <w:t>к</w:t>
                  </w:r>
                  <w:r w:rsidR="00D12526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14</w:t>
            </w:r>
            <w:r w:rsidR="00571DC0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571DC0" w:rsidP="00B91229">
            <w:pPr>
              <w:pStyle w:val="TableContents"/>
              <w:jc w:val="center"/>
            </w:pPr>
            <w:r>
              <w:t>3,2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571DC0" w:rsidP="00B91229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</w:t>
            </w:r>
            <w:r w:rsidR="00571DC0">
              <w:t>,27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71DC0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076" w:rsidRDefault="00370076">
      <w:r>
        <w:separator/>
      </w:r>
    </w:p>
  </w:endnote>
  <w:endnote w:type="continuationSeparator" w:id="1">
    <w:p w:rsidR="00370076" w:rsidRDefault="003700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076" w:rsidRDefault="00370076">
      <w:r>
        <w:separator/>
      </w:r>
    </w:p>
  </w:footnote>
  <w:footnote w:type="continuationSeparator" w:id="1">
    <w:p w:rsidR="00370076" w:rsidRDefault="003700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31295"/>
    <w:rsid w:val="00153A5A"/>
    <w:rsid w:val="001D05EE"/>
    <w:rsid w:val="0024556E"/>
    <w:rsid w:val="00254F82"/>
    <w:rsid w:val="00265E9F"/>
    <w:rsid w:val="00281164"/>
    <w:rsid w:val="0029728E"/>
    <w:rsid w:val="00370076"/>
    <w:rsid w:val="0038782F"/>
    <w:rsid w:val="00480648"/>
    <w:rsid w:val="00496FAE"/>
    <w:rsid w:val="004B769F"/>
    <w:rsid w:val="00514C23"/>
    <w:rsid w:val="00566647"/>
    <w:rsid w:val="00571DC0"/>
    <w:rsid w:val="005C7D86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7CE4"/>
    <w:rsid w:val="009F2FEE"/>
    <w:rsid w:val="00A06ABC"/>
    <w:rsid w:val="00A229FB"/>
    <w:rsid w:val="00A459BE"/>
    <w:rsid w:val="00A523A3"/>
    <w:rsid w:val="00B320FC"/>
    <w:rsid w:val="00BE5643"/>
    <w:rsid w:val="00C219BF"/>
    <w:rsid w:val="00C239CC"/>
    <w:rsid w:val="00C24E0D"/>
    <w:rsid w:val="00D12526"/>
    <w:rsid w:val="00D76942"/>
    <w:rsid w:val="00D81C0B"/>
    <w:rsid w:val="00DD1C4C"/>
    <w:rsid w:val="00DF698E"/>
    <w:rsid w:val="00E04B22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2023-06-27T10:16:00Z</dcterms:created>
  <dcterms:modified xsi:type="dcterms:W3CDTF">2023-06-27T10:16:00Z</dcterms:modified>
  <dc:language>en-US</dc:language>
</cp:coreProperties>
</file>