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B04F6A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5D0063">
                        <w:pPr>
                          <w:pStyle w:val="a5"/>
                        </w:pPr>
                        <w:r>
                          <w:t>15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>
                          <w:t>0</w:t>
                        </w:r>
                        <w:r w:rsidR="00283E99">
                          <w:t>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D0063">
                        <w:pPr>
                          <w:pStyle w:val="a5"/>
                        </w:pPr>
                        <w:r>
                          <w:t>15</w:t>
                        </w:r>
                        <w:r w:rsidR="008E079B">
                          <w:t>.</w:t>
                        </w:r>
                        <w:r>
                          <w:t>0</w:t>
                        </w:r>
                        <w:r w:rsidR="00283E99">
                          <w:t>1</w:t>
                        </w:r>
                        <w:r w:rsidR="008570E8" w:rsidRPr="00283E99">
                          <w:t>.</w:t>
                        </w:r>
                        <w:r>
                          <w:t>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35453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Цвелая</w:t>
                        </w:r>
                        <w:proofErr w:type="spellEnd"/>
                        <w:r>
                          <w:t xml:space="preserve"> В.А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D0063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5453B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5453B">
                        <w:pPr>
                          <w:pStyle w:val="a5"/>
                        </w:pPr>
                        <w:r>
                          <w:t>2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35453B">
                        <w:pPr>
                          <w:pStyle w:val="a5"/>
                          <w:snapToGrid w:val="0"/>
                        </w:pPr>
                        <w:r>
                          <w:t>Пыжик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3C1D6E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3E4DFE" w:rsidRDefault="0035453B" w:rsidP="003E4DFE">
            <w:pPr>
              <w:pStyle w:val="a5"/>
              <w:snapToGrid w:val="0"/>
              <w:spacing w:line="276" w:lineRule="auto"/>
              <w:jc w:val="center"/>
            </w:pPr>
            <w:r>
              <w:t>55,6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E4DFE" w:rsidRDefault="0035453B" w:rsidP="003E4DFE">
            <w:pPr>
              <w:pStyle w:val="a5"/>
              <w:snapToGrid w:val="0"/>
              <w:spacing w:line="276" w:lineRule="auto"/>
              <w:jc w:val="center"/>
            </w:pPr>
            <w:r>
              <w:t>22,8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D0063">
        <w:t>Кочетков Е.А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3A84"/>
    <w:rsid w:val="000F7D9D"/>
    <w:rsid w:val="00117F40"/>
    <w:rsid w:val="001B39F1"/>
    <w:rsid w:val="001B77B0"/>
    <w:rsid w:val="001E5968"/>
    <w:rsid w:val="001F64B7"/>
    <w:rsid w:val="0024163F"/>
    <w:rsid w:val="00250333"/>
    <w:rsid w:val="00252C62"/>
    <w:rsid w:val="00283E99"/>
    <w:rsid w:val="002B22C8"/>
    <w:rsid w:val="00307EE4"/>
    <w:rsid w:val="0032086B"/>
    <w:rsid w:val="00323B75"/>
    <w:rsid w:val="00351AA9"/>
    <w:rsid w:val="00353041"/>
    <w:rsid w:val="0035453B"/>
    <w:rsid w:val="003C1D6E"/>
    <w:rsid w:val="003E2869"/>
    <w:rsid w:val="003E4DFE"/>
    <w:rsid w:val="00420922"/>
    <w:rsid w:val="00426ED8"/>
    <w:rsid w:val="005823EC"/>
    <w:rsid w:val="00585F60"/>
    <w:rsid w:val="005D0063"/>
    <w:rsid w:val="005D3C39"/>
    <w:rsid w:val="00613F5F"/>
    <w:rsid w:val="00660470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945575"/>
    <w:rsid w:val="00945841"/>
    <w:rsid w:val="00982BDF"/>
    <w:rsid w:val="00A03FC6"/>
    <w:rsid w:val="00A560D6"/>
    <w:rsid w:val="00A9032F"/>
    <w:rsid w:val="00AA75F8"/>
    <w:rsid w:val="00B04F6A"/>
    <w:rsid w:val="00B67A58"/>
    <w:rsid w:val="00B75DC5"/>
    <w:rsid w:val="00BD1960"/>
    <w:rsid w:val="00CD7CFC"/>
    <w:rsid w:val="00D22240"/>
    <w:rsid w:val="00D66D7D"/>
    <w:rsid w:val="00D7665A"/>
    <w:rsid w:val="00DA1995"/>
    <w:rsid w:val="00E436B2"/>
    <w:rsid w:val="00E90D36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2023-01-16T06:46:00Z</dcterms:created>
  <dcterms:modified xsi:type="dcterms:W3CDTF">2023-01-16T06:46:00Z</dcterms:modified>
</cp:coreProperties>
</file>