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F5B6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F5B6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E07D33" w:rsidP="00EC6F35">
                        <w:pPr>
                          <w:pStyle w:val="a6"/>
                        </w:pPr>
                        <w:r>
                          <w:t xml:space="preserve">     06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07D33">
                          <w:t>06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F6AE5">
                          <w:t>Канаева</w:t>
                        </w:r>
                        <w:proofErr w:type="spellEnd"/>
                        <w:r w:rsidR="008F6AE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E07D33">
                          <w:t>Миронова Д.С.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07D33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07D33">
                          <w:t>Орешек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07D33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E07D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07D33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07D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07D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7D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07D3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07D33" w:rsidP="00E07D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7D33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7D33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3056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07D33">
              <w:rPr>
                <w:sz w:val="20"/>
                <w:szCs w:val="20"/>
              </w:rPr>
              <w:t>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07D33">
              <w:rPr>
                <w:sz w:val="20"/>
                <w:szCs w:val="20"/>
              </w:rPr>
              <w:t>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7D3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07D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7D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7D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E07D33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7D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7D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07D33"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7D3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E07D33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056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E07D3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056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07D33">
              <w:rPr>
                <w:sz w:val="20"/>
                <w:szCs w:val="20"/>
              </w:rPr>
              <w:t>270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E07D33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6177A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2023-01-02T12:43:00Z</cp:lastPrinted>
  <dcterms:created xsi:type="dcterms:W3CDTF">2023-01-06T09:44:00Z</dcterms:created>
  <dcterms:modified xsi:type="dcterms:W3CDTF">2023-01-06T09:44:00Z</dcterms:modified>
</cp:coreProperties>
</file>