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B87615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B87615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373AB" w:rsidRDefault="001D0AE2">
                        <w:pPr>
                          <w:pStyle w:val="a6"/>
                        </w:pPr>
                        <w:r>
                          <w:t>12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2373AB">
                          <w:t>01</w:t>
                        </w:r>
                        <w:r w:rsidR="002373AB">
                          <w:rPr>
                            <w:lang w:val="en-US"/>
                          </w:rPr>
                          <w:t>.2</w:t>
                        </w:r>
                        <w:r w:rsidR="002373A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373AB" w:rsidRDefault="001D0AE2" w:rsidP="00DE4F73">
                        <w:pPr>
                          <w:pStyle w:val="a6"/>
                        </w:pPr>
                        <w:r>
                          <w:t>12</w:t>
                        </w:r>
                        <w:r w:rsidR="0024163F">
                          <w:t>.</w:t>
                        </w:r>
                        <w:r w:rsidR="002373AB">
                          <w:t>01</w:t>
                        </w:r>
                        <w:r w:rsidR="002373AB" w:rsidRPr="002373AB">
                          <w:t>.2</w:t>
                        </w:r>
                        <w:r w:rsidR="002373A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C47EAA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1D0AE2">
                          <w:t>Агапова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D0AE2">
                        <w:pPr>
                          <w:pStyle w:val="a6"/>
                          <w:snapToGrid w:val="0"/>
                        </w:pPr>
                        <w:r>
                          <w:t>Ершова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C71CC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C71CC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D0AE2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D0AE2">
                        <w:pPr>
                          <w:pStyle w:val="a6"/>
                        </w:pPr>
                        <w:r>
                          <w:t>6 лет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D0AE2">
                        <w:pPr>
                          <w:pStyle w:val="a6"/>
                          <w:snapToGrid w:val="0"/>
                        </w:pPr>
                        <w:r>
                          <w:t>Кисель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1D0AE2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1D0AE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1D0AE2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1D0AE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D0AE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D0AE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D0AE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D0AE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D0AE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D0AE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D0AE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D0AE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D0AE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1D0AE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D0AE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D0AE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D0AE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D0AE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D0AE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D0AE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D0AE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D0AE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D0AE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D0AE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1D0AE2">
        <w:t xml:space="preserve"> Ершова Н.В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96A36"/>
    <w:rsid w:val="000B1D50"/>
    <w:rsid w:val="000B5670"/>
    <w:rsid w:val="000C689A"/>
    <w:rsid w:val="001065EE"/>
    <w:rsid w:val="001156C6"/>
    <w:rsid w:val="00123D72"/>
    <w:rsid w:val="0013377D"/>
    <w:rsid w:val="001468EC"/>
    <w:rsid w:val="00147F70"/>
    <w:rsid w:val="0017600B"/>
    <w:rsid w:val="001A3548"/>
    <w:rsid w:val="001D0AE2"/>
    <w:rsid w:val="001D6D4F"/>
    <w:rsid w:val="001E50EB"/>
    <w:rsid w:val="00226418"/>
    <w:rsid w:val="002373AB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C1944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5C71CC"/>
    <w:rsid w:val="005D6FBB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22F4B"/>
    <w:rsid w:val="00930ED1"/>
    <w:rsid w:val="009449B1"/>
    <w:rsid w:val="00996368"/>
    <w:rsid w:val="009D6CAF"/>
    <w:rsid w:val="00A03FC6"/>
    <w:rsid w:val="00A67088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87615"/>
    <w:rsid w:val="00BD1960"/>
    <w:rsid w:val="00C012F1"/>
    <w:rsid w:val="00C152D3"/>
    <w:rsid w:val="00C33F3F"/>
    <w:rsid w:val="00C35303"/>
    <w:rsid w:val="00C47EAA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E97DCB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2022-01-13T12:12:00Z</dcterms:created>
  <dcterms:modified xsi:type="dcterms:W3CDTF">2022-01-13T12:12:00Z</dcterms:modified>
</cp:coreProperties>
</file>